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BC" w:rsidRDefault="00A838CF" w:rsidP="002C0EBC">
      <w:pPr>
        <w:pStyle w:val="Default"/>
        <w:jc w:val="center"/>
      </w:pPr>
      <w:r w:rsidRPr="00537DAE">
        <w:t xml:space="preserve">Аннотация </w:t>
      </w:r>
      <w:r>
        <w:t xml:space="preserve">к рабочей программе по </w:t>
      </w:r>
      <w:r w:rsidR="002C0EBC">
        <w:t xml:space="preserve">учебному предмету «Музыка» </w:t>
      </w:r>
    </w:p>
    <w:p w:rsidR="00A838CF" w:rsidRDefault="002C0EBC" w:rsidP="002C0EBC">
      <w:pPr>
        <w:pStyle w:val="Default"/>
        <w:jc w:val="center"/>
      </w:pPr>
      <w:r>
        <w:t>основного общего образования (5</w:t>
      </w:r>
      <w:r w:rsidR="007B37C2">
        <w:t xml:space="preserve"> </w:t>
      </w:r>
      <w:r>
        <w:t>-</w:t>
      </w:r>
      <w:r w:rsidR="007B37C2">
        <w:t xml:space="preserve"> </w:t>
      </w:r>
      <w:r>
        <w:t>8 классы)</w:t>
      </w:r>
    </w:p>
    <w:p w:rsidR="00A838CF" w:rsidRPr="00537DAE" w:rsidRDefault="00A838CF" w:rsidP="00A838CF">
      <w:pPr>
        <w:pStyle w:val="Default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513"/>
      </w:tblGrid>
      <w:tr w:rsidR="00A838CF" w:rsidRPr="00537DAE" w:rsidTr="00403B4D">
        <w:tc>
          <w:tcPr>
            <w:tcW w:w="1951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513" w:type="dxa"/>
          </w:tcPr>
          <w:p w:rsidR="007B37C2" w:rsidRDefault="00A838CF" w:rsidP="002C0EBC">
            <w:pPr>
              <w:pStyle w:val="Default"/>
            </w:pPr>
            <w:r w:rsidRPr="00537DAE">
              <w:t>Рабочая програм</w:t>
            </w:r>
            <w:r>
              <w:t xml:space="preserve">ма по </w:t>
            </w:r>
            <w:r w:rsidR="002C0EBC">
              <w:t>учебн</w:t>
            </w:r>
            <w:r w:rsidR="007B37C2">
              <w:t xml:space="preserve">ому предмету «Музыка» </w:t>
            </w:r>
            <w:r w:rsidR="002C0EBC">
              <w:t xml:space="preserve"> </w:t>
            </w:r>
          </w:p>
          <w:p w:rsidR="00A838CF" w:rsidRPr="00537DAE" w:rsidRDefault="002C0EBC" w:rsidP="002C0EBC">
            <w:pPr>
              <w:pStyle w:val="Default"/>
            </w:pPr>
            <w:r>
              <w:t>основного общего образования (5</w:t>
            </w:r>
            <w:r w:rsidR="007B37C2">
              <w:t xml:space="preserve"> </w:t>
            </w:r>
            <w:r>
              <w:t>-</w:t>
            </w:r>
            <w:r w:rsidR="007B37C2">
              <w:t xml:space="preserve"> </w:t>
            </w:r>
            <w:bookmarkStart w:id="0" w:name="_GoBack"/>
            <w:bookmarkEnd w:id="0"/>
            <w:r>
              <w:t>8 классы)</w:t>
            </w:r>
          </w:p>
        </w:tc>
      </w:tr>
      <w:tr w:rsidR="00A838CF" w:rsidRPr="00537DAE" w:rsidTr="00403B4D">
        <w:tc>
          <w:tcPr>
            <w:tcW w:w="1951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513" w:type="dxa"/>
          </w:tcPr>
          <w:p w:rsidR="00A838CF" w:rsidRPr="00537DAE" w:rsidRDefault="007B37C2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музыки Л.Р.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Залялиева</w:t>
            </w:r>
            <w:proofErr w:type="spellEnd"/>
          </w:p>
        </w:tc>
      </w:tr>
      <w:tr w:rsidR="00A838CF" w:rsidRPr="00537DAE" w:rsidTr="00403B4D">
        <w:tc>
          <w:tcPr>
            <w:tcW w:w="1951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513" w:type="dxa"/>
          </w:tcPr>
          <w:p w:rsidR="007B37C2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рограмма адресована учащимся 5</w:t>
            </w:r>
            <w:r w:rsidR="007B3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3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классов </w:t>
            </w:r>
          </w:p>
          <w:p w:rsidR="00A838CF" w:rsidRPr="00537DAE" w:rsidRDefault="007B37C2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Деушевская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B56897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r w:rsidR="00A838CF" w:rsidRPr="00537D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838CF" w:rsidRPr="00537DAE" w:rsidTr="00403B4D">
        <w:tc>
          <w:tcPr>
            <w:tcW w:w="1951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513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Предметная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иния учебников авторской группы Е.Д. Критской, Г.П. Серг</w:t>
            </w:r>
            <w:r w:rsidR="007B37C2">
              <w:rPr>
                <w:rFonts w:ascii="Times New Roman" w:hAnsi="Times New Roman" w:cs="Times New Roman"/>
                <w:sz w:val="24"/>
                <w:szCs w:val="24"/>
              </w:rPr>
              <w:t xml:space="preserve">еевой, </w:t>
            </w:r>
            <w:proofErr w:type="spellStart"/>
            <w:r w:rsidR="007B37C2">
              <w:rPr>
                <w:rFonts w:ascii="Times New Roman" w:hAnsi="Times New Roman" w:cs="Times New Roman"/>
                <w:sz w:val="24"/>
                <w:szCs w:val="24"/>
              </w:rPr>
              <w:t>Т.С.Шмагиной</w:t>
            </w:r>
            <w:proofErr w:type="spellEnd"/>
            <w:r w:rsidR="007B37C2">
              <w:rPr>
                <w:rFonts w:ascii="Times New Roman" w:hAnsi="Times New Roman" w:cs="Times New Roman"/>
                <w:sz w:val="24"/>
                <w:szCs w:val="24"/>
              </w:rPr>
              <w:t xml:space="preserve"> «Музыка. 5 - 8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классы: М., «Просвещение»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в соответствии с основной образ</w:t>
            </w:r>
            <w:r w:rsidR="007B37C2">
              <w:rPr>
                <w:rFonts w:ascii="Times New Roman" w:hAnsi="Times New Roman" w:cs="Times New Roman"/>
                <w:sz w:val="24"/>
                <w:szCs w:val="24"/>
              </w:rPr>
              <w:t>овательной программой основного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МБОУ «</w:t>
            </w:r>
            <w:proofErr w:type="spellStart"/>
            <w:r w:rsidR="007B37C2">
              <w:rPr>
                <w:rFonts w:ascii="Times New Roman" w:hAnsi="Times New Roman" w:cs="Times New Roman"/>
                <w:sz w:val="24"/>
                <w:szCs w:val="24"/>
              </w:rPr>
              <w:t>Деушевская</w:t>
            </w:r>
            <w:proofErr w:type="spellEnd"/>
            <w:r w:rsidR="007B37C2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ОШ» </w:t>
            </w:r>
          </w:p>
        </w:tc>
      </w:tr>
      <w:tr w:rsidR="00A838CF" w:rsidRPr="00537DAE" w:rsidTr="00403B4D">
        <w:tc>
          <w:tcPr>
            <w:tcW w:w="1951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513" w:type="dxa"/>
          </w:tcPr>
          <w:p w:rsidR="00A838CF" w:rsidRDefault="00A838CF" w:rsidP="00A838CF">
            <w:pPr>
              <w:tabs>
                <w:tab w:val="left" w:pos="5964"/>
              </w:tabs>
              <w:spacing w:after="0" w:line="240" w:lineRule="auto"/>
              <w:jc w:val="both"/>
              <w:rPr>
                <w:rStyle w:val="c4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7B37C2">
              <w:rPr>
                <w:rStyle w:val="c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Pr="002F7AA9">
              <w:rPr>
                <w:rStyle w:val="c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ормирование фундамента музыкальной культуры учащихся как части их общей и духовной культуры</w:t>
            </w:r>
            <w:r>
              <w:rPr>
                <w:rStyle w:val="c4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A838CF" w:rsidRPr="00537DAE" w:rsidRDefault="00A838CF" w:rsidP="00A838CF">
            <w:pPr>
              <w:tabs>
                <w:tab w:val="left" w:pos="596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F7AA9">
              <w:rPr>
                <w:rStyle w:val="c46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F7AA9">
              <w:rPr>
                <w:rStyle w:val="c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детей в многообразный мир музыкальной культуры через знакомство с музыкальными произведениями, доступными их восприятию</w:t>
            </w:r>
            <w:r>
              <w:rPr>
                <w:rStyle w:val="c7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838CF" w:rsidRPr="00537DAE" w:rsidTr="00403B4D">
        <w:tc>
          <w:tcPr>
            <w:tcW w:w="1951" w:type="dxa"/>
          </w:tcPr>
          <w:p w:rsidR="00A838CF" w:rsidRPr="00537DAE" w:rsidRDefault="00A838CF" w:rsidP="00A83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513" w:type="dxa"/>
          </w:tcPr>
          <w:p w:rsidR="00A838CF" w:rsidRDefault="00A838CF" w:rsidP="00A838CF">
            <w:pPr>
              <w:tabs>
                <w:tab w:val="left" w:pos="596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основного общего образования по предмету «Музыка».</w:t>
            </w:r>
          </w:p>
          <w:p w:rsidR="00A838CF" w:rsidRPr="00537DAE" w:rsidRDefault="00A838CF" w:rsidP="00A838CF">
            <w:pPr>
              <w:tabs>
                <w:tab w:val="left" w:pos="596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основная общеобразовательная программа основного общего образования по учебному предмету «Музыка».</w:t>
            </w:r>
          </w:p>
        </w:tc>
      </w:tr>
      <w:tr w:rsidR="00A838CF" w:rsidRPr="00537DAE" w:rsidTr="00403B4D">
        <w:tc>
          <w:tcPr>
            <w:tcW w:w="1951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513" w:type="dxa"/>
          </w:tcPr>
          <w:p w:rsidR="00A838CF" w:rsidRDefault="00A838CF" w:rsidP="00A838CF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37DAE">
              <w:t xml:space="preserve">• </w:t>
            </w:r>
            <w:r w:rsidR="007B37C2">
              <w:rPr>
                <w:color w:val="000000"/>
              </w:rPr>
              <w:t>В</w:t>
            </w:r>
            <w:r>
              <w:rPr>
                <w:color w:val="000000"/>
              </w:rPr>
              <w:t>оспитывать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стремлению к музыкальному самообразованию;</w:t>
            </w:r>
          </w:p>
          <w:p w:rsidR="00A838CF" w:rsidRDefault="00A838CF" w:rsidP="00A838CF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37DAE">
              <w:t>•</w:t>
            </w:r>
            <w:r>
              <w:rPr>
                <w:color w:val="000000"/>
              </w:rPr>
              <w:t>осваивать жанровое и стилевое многообразие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      </w:r>
          </w:p>
          <w:p w:rsidR="00A838CF" w:rsidRPr="00A838CF" w:rsidRDefault="00A838CF" w:rsidP="00A838CF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37DAE">
              <w:t>•</w:t>
            </w:r>
            <w:r>
              <w:rPr>
                <w:color w:val="000000"/>
              </w:rPr>
              <w:t xml:space="preserve">овладевать художественно-практическими умениями навыками в разнообразных видах музыкально-творческой деятельности (слушании музыки и пении, инструментальном </w:t>
            </w:r>
            <w:proofErr w:type="spellStart"/>
            <w:r>
              <w:rPr>
                <w:color w:val="000000"/>
              </w:rPr>
              <w:t>музицировании</w:t>
            </w:r>
            <w:proofErr w:type="spellEnd"/>
            <w:r>
              <w:rPr>
                <w:color w:val="000000"/>
              </w:rPr>
      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технологий).</w:t>
            </w:r>
          </w:p>
        </w:tc>
      </w:tr>
      <w:tr w:rsidR="00A838CF" w:rsidRPr="00537DAE" w:rsidTr="00403B4D">
        <w:tc>
          <w:tcPr>
            <w:tcW w:w="1951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513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</w:tr>
      <w:tr w:rsidR="00A838CF" w:rsidRPr="00537DAE" w:rsidTr="00403B4D">
        <w:tc>
          <w:tcPr>
            <w:tcW w:w="1951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513" w:type="dxa"/>
          </w:tcPr>
          <w:p w:rsidR="00A838CF" w:rsidRPr="00537DAE" w:rsidRDefault="00A838CF" w:rsidP="00A83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 часов (5 класс – 35 ч., 6 класс – 35 ч., 7 класс – 35 ч., 8 класс – 35 ч.)</w:t>
            </w:r>
          </w:p>
        </w:tc>
      </w:tr>
    </w:tbl>
    <w:p w:rsidR="0025240D" w:rsidRDefault="0025240D"/>
    <w:sectPr w:rsidR="0025240D" w:rsidSect="00A838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A79DC"/>
    <w:multiLevelType w:val="multilevel"/>
    <w:tmpl w:val="E65E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A91C3A"/>
    <w:multiLevelType w:val="multilevel"/>
    <w:tmpl w:val="1FE4D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665"/>
    <w:rsid w:val="0025240D"/>
    <w:rsid w:val="002C0EBC"/>
    <w:rsid w:val="003E3665"/>
    <w:rsid w:val="007B37C2"/>
    <w:rsid w:val="00A838CF"/>
    <w:rsid w:val="00B5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38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83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8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838CF"/>
  </w:style>
  <w:style w:type="character" w:customStyle="1" w:styleId="c46">
    <w:name w:val="c46"/>
    <w:basedOn w:val="a0"/>
    <w:rsid w:val="00A838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838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83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8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838CF"/>
  </w:style>
  <w:style w:type="character" w:customStyle="1" w:styleId="c46">
    <w:name w:val="c46"/>
    <w:basedOn w:val="a0"/>
    <w:rsid w:val="00A83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лилия залялиева</cp:lastModifiedBy>
  <cp:revision>4</cp:revision>
  <dcterms:created xsi:type="dcterms:W3CDTF">2020-02-29T08:08:00Z</dcterms:created>
  <dcterms:modified xsi:type="dcterms:W3CDTF">2023-01-17T07:12:00Z</dcterms:modified>
</cp:coreProperties>
</file>